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F431C" w14:textId="77777777" w:rsidR="001F3067" w:rsidRDefault="00D41F0E">
      <w:r>
        <w:t>ČERVEN 2019 – zápis z červnové mailové korespondence P RKČR</w:t>
      </w:r>
    </w:p>
    <w:p w14:paraId="078E863B" w14:textId="77777777" w:rsidR="00D41F0E" w:rsidRDefault="00D41F0E"/>
    <w:p w14:paraId="01C03F0F" w14:textId="77777777" w:rsidR="00D41F0E" w:rsidRDefault="00D41F0E">
      <w:r>
        <w:t>5.6.2019 – odsouhlaseno zapůjčení vybraných klubových vlajek organizátorům MČR NO v Roudnici nad Labem</w:t>
      </w:r>
    </w:p>
    <w:p w14:paraId="473FC9B6" w14:textId="77777777" w:rsidR="00D41F0E" w:rsidRDefault="00D41F0E"/>
    <w:p w14:paraId="752A2BD9" w14:textId="52947D3A" w:rsidR="00D41F0E" w:rsidRDefault="00D41F0E">
      <w:r>
        <w:t xml:space="preserve">7.6.2019 – zpráva předsedy ostatním členům předsednictva o proběhlém jednání na FÚ Prahy 7, kam se dostavil na základě výzvy úřadu. Na místě proběhla kontrola podkladů. Stanovisko úřadu přislíbeno do 30 dnů. Předseda na místě </w:t>
      </w:r>
      <w:r w:rsidR="00FE78C6">
        <w:t>podal</w:t>
      </w:r>
      <w:r>
        <w:t xml:space="preserve"> rovněž </w:t>
      </w:r>
      <w:r w:rsidR="00FE78C6">
        <w:t xml:space="preserve">žádost o </w:t>
      </w:r>
      <w:bookmarkStart w:id="0" w:name="_GoBack"/>
      <w:bookmarkEnd w:id="0"/>
      <w:r>
        <w:t>změnu doručovací adresy pro FÚ z Lenky Hanušové na Jiřího Janouška.</w:t>
      </w:r>
    </w:p>
    <w:p w14:paraId="6DE127C7" w14:textId="77777777" w:rsidR="00D41F0E" w:rsidRDefault="00D41F0E"/>
    <w:p w14:paraId="71BFF88C" w14:textId="77777777" w:rsidR="00D41F0E" w:rsidRDefault="00D41F0E">
      <w:r>
        <w:t>7.6.2019 – odsouhlaseno proplacení cestovních výloh J. Janouška za cestu na FÚ Praha 7.</w:t>
      </w:r>
    </w:p>
    <w:p w14:paraId="6CAF0B6B" w14:textId="77777777" w:rsidR="00D41F0E" w:rsidRDefault="00D41F0E"/>
    <w:p w14:paraId="1255EBC1" w14:textId="77777777" w:rsidR="00D41F0E" w:rsidRDefault="00D41F0E">
      <w:r>
        <w:t>10.6.2019 – odsouhlasen nový člen Jaroslav Marek</w:t>
      </w:r>
    </w:p>
    <w:p w14:paraId="0542038A" w14:textId="77777777" w:rsidR="00D41F0E" w:rsidRDefault="00D41F0E"/>
    <w:p w14:paraId="508E6FFE" w14:textId="77777777" w:rsidR="00D41F0E" w:rsidRDefault="00812170">
      <w:r>
        <w:t>13.6.2019 – odsouhlasen nový člen Ondřej Komeda</w:t>
      </w:r>
    </w:p>
    <w:p w14:paraId="036B3938" w14:textId="77777777" w:rsidR="00812170" w:rsidRDefault="00812170"/>
    <w:p w14:paraId="437ED9EF" w14:textId="77777777" w:rsidR="00812170" w:rsidRDefault="00812170">
      <w:r>
        <w:t>18.6.2019 – odsouhlasen nový člen Georgios Kondos</w:t>
      </w:r>
    </w:p>
    <w:p w14:paraId="747B6F53" w14:textId="77777777" w:rsidR="00D41F0E" w:rsidRDefault="00D41F0E"/>
    <w:p w14:paraId="3E6ACAA0" w14:textId="77777777" w:rsidR="00D41F0E" w:rsidRDefault="00A74DE3">
      <w:r>
        <w:t>25.6.2019 – rozeslán Zpravodaj Sdružení sportovních svazů ČR 2/2019</w:t>
      </w:r>
    </w:p>
    <w:p w14:paraId="21EC1F30" w14:textId="77777777" w:rsidR="00D41F0E" w:rsidRDefault="00D41F0E"/>
    <w:p w14:paraId="7A753DB7" w14:textId="77777777" w:rsidR="00D41F0E" w:rsidRDefault="00D41F0E"/>
    <w:sectPr w:rsidR="00D41F0E" w:rsidSect="003449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0E"/>
    <w:rsid w:val="001F3067"/>
    <w:rsid w:val="003449B1"/>
    <w:rsid w:val="00812170"/>
    <w:rsid w:val="00A74DE3"/>
    <w:rsid w:val="00D41F0E"/>
    <w:rsid w:val="00F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903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673</Characters>
  <Application>Microsoft Macintosh Word</Application>
  <DocSecurity>0</DocSecurity>
  <Lines>5</Lines>
  <Paragraphs>1</Paragraphs>
  <ScaleCrop>false</ScaleCrop>
  <Company>petra.ruza@atlas.cz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R</dc:creator>
  <cp:keywords/>
  <dc:description/>
  <cp:lastModifiedBy>P R</cp:lastModifiedBy>
  <cp:revision>3</cp:revision>
  <dcterms:created xsi:type="dcterms:W3CDTF">2019-08-04T19:51:00Z</dcterms:created>
  <dcterms:modified xsi:type="dcterms:W3CDTF">2019-08-04T20:12:00Z</dcterms:modified>
</cp:coreProperties>
</file>